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1B" w:rsidRDefault="00A75A1B" w:rsidP="003A1B89">
      <w:pPr>
        <w:jc w:val="center"/>
        <w:rPr>
          <w:b/>
          <w:sz w:val="24"/>
          <w:szCs w:val="24"/>
        </w:rPr>
      </w:pPr>
      <w:r w:rsidRPr="003A1B89">
        <w:rPr>
          <w:b/>
          <w:sz w:val="24"/>
          <w:szCs w:val="24"/>
        </w:rPr>
        <w:t>ORGANIZACIJA RADA U RAZREDNOJ NASTAVI OD 25. SVIBNJA 2020.</w:t>
      </w:r>
    </w:p>
    <w:p w:rsidR="003A1B89" w:rsidRPr="003A1B89" w:rsidRDefault="003A1B89" w:rsidP="003A1B89">
      <w:pPr>
        <w:jc w:val="center"/>
        <w:rPr>
          <w:b/>
          <w:sz w:val="24"/>
          <w:szCs w:val="24"/>
        </w:rPr>
      </w:pPr>
    </w:p>
    <w:p w:rsidR="00A75A1B" w:rsidRPr="003A1B89" w:rsidRDefault="00A75A1B" w:rsidP="003A1B89">
      <w:pPr>
        <w:ind w:firstLine="708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cstheme="minorHAnsi"/>
          <w:sz w:val="24"/>
          <w:szCs w:val="24"/>
        </w:rPr>
        <w:t xml:space="preserve">Na mrežnim stranicama Škole za život objavljenje su Upute za sprječavanje i suzbijanje epidemije COVID-19 vezano za rad predškolskih ustanova i razrednu nastavu od 1. do 4. razreda Hrvatskog zavoda za javno zdravstvo  </w:t>
      </w:r>
      <w:hyperlink r:id="rId4" w:history="1">
        <w:r w:rsidRPr="009153A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https://skolazazivot.hr/najnovije-preporuke-i-upute-hrvatskog-zavoda-za-javno-zdravstvo-za-rad-predskolskih-ustanova-i-razredne-nastave-glazbenih-skola-i-skola-stranih-jezika/</w:t>
        </w:r>
      </w:hyperlink>
      <w:r w:rsidRPr="009153A5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A75A1B" w:rsidRPr="003A1B89" w:rsidRDefault="003A1B89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A75A1B" w:rsidRP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preporuke MZO za organizaciju rada</w:t>
      </w:r>
    </w:p>
    <w:p w:rsidR="00A75A1B" w:rsidRPr="009153A5" w:rsidRDefault="00A75A1B" w:rsidP="00A75A1B">
      <w:pPr>
        <w:shd w:val="clear" w:color="auto" w:fill="F2FCFC"/>
        <w:spacing w:before="100" w:beforeAutospacing="1" w:after="142" w:line="190" w:lineRule="atLeast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5" w:history="1">
        <w:r w:rsidRPr="009153A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https://skolazazivot.hr/preporuke-za-organizaciju-rada-u-razrednoj-nastavi-i-upute-za-vrednovanje-i-ocjenjivanje-u-mjesovitom-modelu-nastave-od-25-svibnja-2020/</w:t>
        </w:r>
      </w:hyperlink>
    </w:p>
    <w:p w:rsidR="00A75A1B" w:rsidRPr="003A1B89" w:rsidRDefault="00A75A1B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skladu s preporukama </w:t>
      </w: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obavještava</w:t>
      </w:r>
      <w:r w:rsid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mo </w:t>
      </w: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roditelje </w:t>
      </w:r>
      <w:r w:rsidR="003A1B89">
        <w:rPr>
          <w:rFonts w:eastAsia="Times New Roman" w:cstheme="minorHAnsi"/>
          <w:color w:val="000000"/>
          <w:sz w:val="24"/>
          <w:szCs w:val="24"/>
          <w:lang w:eastAsia="hr-HR"/>
        </w:rPr>
        <w:t>da:</w:t>
      </w:r>
      <w:bookmarkStart w:id="0" w:name="_GoBack"/>
      <w:bookmarkEnd w:id="0"/>
    </w:p>
    <w:p w:rsidR="00A75A1B" w:rsidRPr="003A1B89" w:rsidRDefault="00A75A1B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*da ne dolaze u pratnji djeteta ako imaju simptome respiratorne bolesti (povišena tjelesna temperatura,</w:t>
      </w:r>
      <w:r w:rsid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3A1B89" w:rsidRPr="003A1B89"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ašalj, poteškoće u disanju, poremećaj osjeta njuha i okusa), ako im je izrečena mjera samoizolacije ili ako imaju saznanja</w:t>
      </w:r>
      <w:r w:rsidR="003A1B89" w:rsidRPr="003A1B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da su zaraženi s COVID-19,</w:t>
      </w:r>
    </w:p>
    <w:p w:rsidR="003A1B89" w:rsidRPr="003A1B89" w:rsidRDefault="003A1B89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*da ne dovode dijete u ustanovu ako dijete ima simptome respiratorne bolesti (povišena tjelesna temperatura, kašalj, poteškoće u disanju, poremećaj osjeta njuha i okusa), ako ima izre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č</w:t>
      </w: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enu mjeru samoizolacije ili ako je dijete zaraženo s COVID-19.</w:t>
      </w:r>
    </w:p>
    <w:p w:rsidR="003A1B89" w:rsidRPr="003A1B89" w:rsidRDefault="003A1B89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Molimo Vas da pažljivo proučite preporuke HZJZ i MZO.</w:t>
      </w:r>
    </w:p>
    <w:p w:rsidR="00A75A1B" w:rsidRDefault="003A1B89">
      <w:r w:rsidRPr="003A1B89">
        <w:rPr>
          <w:rFonts w:eastAsia="Times New Roman" w:cstheme="minorHAnsi"/>
          <w:color w:val="000000"/>
          <w:sz w:val="24"/>
          <w:szCs w:val="24"/>
          <w:lang w:eastAsia="hr-HR"/>
        </w:rPr>
        <w:t>O organizaciji nastave od ponedjeljka 25. svibnja 2020. roditelji će biti obaviješteni putem mrežne stranice škole, odnosno svojih razrednika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sectPr w:rsidR="00A7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5"/>
    <w:rsid w:val="003A1B89"/>
    <w:rsid w:val="00771009"/>
    <w:rsid w:val="009153A5"/>
    <w:rsid w:val="00A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4F1C"/>
  <w15:chartTrackingRefBased/>
  <w15:docId w15:val="{749AE1C5-4173-4515-B5E5-95E00E34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preporuke-za-organizaciju-rada-u-razrednoj-nastavi-i-upute-za-vrednovanje-i-ocjenjivanje-u-mjesovitom-modelu-nastave-od-25-svibnja-2020/" TargetMode="External"/><Relationship Id="rId4" Type="http://schemas.openxmlformats.org/officeDocument/2006/relationships/hyperlink" Target="https://skolazazivot.hr/najnovije-preporuke-i-upute-hrvatskog-zavoda-za-javno-zdravstvo-za-rad-predskolskih-ustanova-i-razredne-nastave-glazbenih-skola-i-skola-stranih-jezi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1</cp:revision>
  <cp:lastPrinted>2020-05-21T08:57:00Z</cp:lastPrinted>
  <dcterms:created xsi:type="dcterms:W3CDTF">2020-05-21T08:29:00Z</dcterms:created>
  <dcterms:modified xsi:type="dcterms:W3CDTF">2020-05-21T08:59:00Z</dcterms:modified>
</cp:coreProperties>
</file>