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A68875" w14:textId="0F141D23" w:rsidR="00E343FA" w:rsidRDefault="00E343FA" w:rsidP="00E343FA">
      <w:pPr>
        <w:jc w:val="center"/>
        <w:rPr>
          <w:b/>
          <w:bCs/>
          <w:sz w:val="28"/>
          <w:szCs w:val="28"/>
        </w:rPr>
      </w:pPr>
      <w:r w:rsidRPr="00E343FA">
        <w:rPr>
          <w:b/>
          <w:bCs/>
          <w:sz w:val="28"/>
          <w:szCs w:val="28"/>
        </w:rPr>
        <w:t>KORIZMA</w:t>
      </w:r>
    </w:p>
    <w:p w14:paraId="11AE8529" w14:textId="77777777" w:rsidR="00E343FA" w:rsidRDefault="00E343FA" w:rsidP="00E343FA">
      <w:pPr>
        <w:jc w:val="center"/>
        <w:rPr>
          <w:b/>
          <w:bCs/>
          <w:sz w:val="28"/>
          <w:szCs w:val="28"/>
        </w:rPr>
      </w:pPr>
    </w:p>
    <w:p w14:paraId="2358AB1A" w14:textId="3598A865" w:rsidR="00E343FA" w:rsidRPr="00E343FA" w:rsidRDefault="00E343FA" w:rsidP="00E343FA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3C80FA6A" wp14:editId="29180E91">
            <wp:extent cx="5760720" cy="4320540"/>
            <wp:effectExtent l="0" t="0" r="0" b="3810"/>
            <wp:docPr id="1" name="Slika 1" descr="Slika na kojoj se prikazuje kart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Slika na kojoj se prikazuje karta&#10;&#10;Opis je automatski generiran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ED069F" w14:textId="77777777" w:rsidR="00E343FA" w:rsidRDefault="00E343FA" w:rsidP="00E343FA">
      <w:pPr>
        <w:jc w:val="both"/>
        <w:rPr>
          <w:sz w:val="24"/>
          <w:szCs w:val="24"/>
        </w:rPr>
      </w:pPr>
    </w:p>
    <w:p w14:paraId="5D518171" w14:textId="1AF3A426" w:rsidR="00E343FA" w:rsidRPr="00E343FA" w:rsidRDefault="00E343FA" w:rsidP="00E343FA">
      <w:pPr>
        <w:jc w:val="both"/>
        <w:rPr>
          <w:sz w:val="24"/>
          <w:szCs w:val="24"/>
        </w:rPr>
      </w:pPr>
      <w:r w:rsidRPr="00E343FA">
        <w:rPr>
          <w:sz w:val="24"/>
          <w:szCs w:val="24"/>
        </w:rPr>
        <w:t>I ove godine prigodnim panoom obilježili smo početak korizme. </w:t>
      </w:r>
    </w:p>
    <w:p w14:paraId="1ADFBC72" w14:textId="5C9C0EF1" w:rsidR="00E343FA" w:rsidRDefault="00E343FA" w:rsidP="00E343FA">
      <w:pPr>
        <w:jc w:val="both"/>
        <w:rPr>
          <w:sz w:val="24"/>
          <w:szCs w:val="24"/>
        </w:rPr>
      </w:pPr>
      <w:r w:rsidRPr="00E343FA">
        <w:rPr>
          <w:sz w:val="24"/>
          <w:szCs w:val="24"/>
        </w:rPr>
        <w:t>Pano pod</w:t>
      </w:r>
      <w:r>
        <w:rPr>
          <w:sz w:val="24"/>
          <w:szCs w:val="24"/>
        </w:rPr>
        <w:t>s</w:t>
      </w:r>
      <w:r w:rsidRPr="00E343FA">
        <w:rPr>
          <w:sz w:val="24"/>
          <w:szCs w:val="24"/>
        </w:rPr>
        <w:t>jeća učenike i djelatnike na odricanja od laži, ogovaranja, zavisti, sebičnosti... Uz molitvu, korizma nas priprema za najveći kršćanski blagdan Uskrs.</w:t>
      </w:r>
    </w:p>
    <w:p w14:paraId="69F61E19" w14:textId="21ED8A2A" w:rsidR="00E343FA" w:rsidRDefault="00E343FA" w:rsidP="00E343FA">
      <w:pPr>
        <w:jc w:val="both"/>
        <w:rPr>
          <w:sz w:val="24"/>
          <w:szCs w:val="24"/>
        </w:rPr>
      </w:pPr>
    </w:p>
    <w:p w14:paraId="30DA2202" w14:textId="039BE7B1" w:rsidR="00E343FA" w:rsidRPr="00E343FA" w:rsidRDefault="00E343FA" w:rsidP="00E343FA">
      <w:pPr>
        <w:jc w:val="right"/>
        <w:rPr>
          <w:sz w:val="24"/>
          <w:szCs w:val="24"/>
        </w:rPr>
      </w:pPr>
      <w:r>
        <w:rPr>
          <w:sz w:val="24"/>
          <w:szCs w:val="24"/>
        </w:rPr>
        <w:t>Anđa Dževrnja Viro, vjeroučiteljica</w:t>
      </w:r>
    </w:p>
    <w:p w14:paraId="3E1913AB" w14:textId="77777777" w:rsidR="00434C19" w:rsidRPr="00E343FA" w:rsidRDefault="00434C19" w:rsidP="00E343FA">
      <w:pPr>
        <w:jc w:val="both"/>
        <w:rPr>
          <w:sz w:val="24"/>
          <w:szCs w:val="24"/>
        </w:rPr>
      </w:pPr>
    </w:p>
    <w:sectPr w:rsidR="00434C19" w:rsidRPr="00E343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CE7"/>
    <w:rsid w:val="00131CE7"/>
    <w:rsid w:val="00434C19"/>
    <w:rsid w:val="00E34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2187B"/>
  <w15:chartTrackingRefBased/>
  <w15:docId w15:val="{5E0A5C8C-2E47-4B02-8981-70EB7CD6B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43FA"/>
    <w:pPr>
      <w:spacing w:after="0" w:line="240" w:lineRule="auto"/>
    </w:pPr>
    <w:rPr>
      <w:rFonts w:ascii="Calibri" w:hAnsi="Calibri" w:cs="Calibri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3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MATIĆ</dc:creator>
  <cp:keywords/>
  <dc:description/>
  <cp:lastModifiedBy>SANJA MATIĆ</cp:lastModifiedBy>
  <cp:revision>2</cp:revision>
  <dcterms:created xsi:type="dcterms:W3CDTF">2021-02-17T08:30:00Z</dcterms:created>
  <dcterms:modified xsi:type="dcterms:W3CDTF">2021-02-17T08:34:00Z</dcterms:modified>
</cp:coreProperties>
</file>